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342A6" w14:textId="6F996328" w:rsidR="00C90AE4" w:rsidRPr="00960F01" w:rsidRDefault="00960F01" w:rsidP="00834106">
      <w:pPr>
        <w:spacing w:after="0" w:line="240" w:lineRule="auto"/>
        <w:jc w:val="center"/>
        <w:rPr>
          <w:rStyle w:val="eop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960F01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Grays and Reds</w:t>
      </w:r>
      <w:r w:rsidRPr="00960F01">
        <w:rPr>
          <w:rStyle w:val="eop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</w:p>
    <w:p w14:paraId="6A7DD763" w14:textId="71BDBC59" w:rsidR="00960F01" w:rsidRDefault="00960F01" w:rsidP="0083410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16EF96D9" w14:textId="77777777" w:rsidR="006127F1" w:rsidRPr="00960F01" w:rsidRDefault="006127F1" w:rsidP="0083410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67B48A0C" w14:textId="4E30F500" w:rsidR="00B6311B" w:rsidRPr="00960F01" w:rsidRDefault="006162E6" w:rsidP="00960F01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960F01">
        <w:rPr>
          <w:rFonts w:asciiTheme="majorBidi" w:hAnsiTheme="majorBidi" w:cstheme="majorBidi"/>
          <w:b/>
          <w:sz w:val="24"/>
          <w:szCs w:val="24"/>
          <w:u w:val="single"/>
        </w:rPr>
        <w:t>Presenter</w:t>
      </w:r>
      <w:r w:rsidR="005D54D3" w:rsidRPr="006127F1">
        <w:rPr>
          <w:rFonts w:asciiTheme="majorBidi" w:hAnsiTheme="majorBidi" w:cstheme="majorBidi"/>
          <w:b/>
          <w:sz w:val="24"/>
          <w:szCs w:val="24"/>
        </w:rPr>
        <w:t xml:space="preserve">: </w:t>
      </w:r>
      <w:r w:rsidR="00960F01" w:rsidRPr="00960F01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</w:rPr>
        <w:t>Madeleine Chesek-Welch (Art &amp; Design)</w:t>
      </w:r>
    </w:p>
    <w:p w14:paraId="3317D8EB" w14:textId="2F3C90A8" w:rsidR="006A72FB" w:rsidRPr="006A72FB" w:rsidRDefault="00BF27BD" w:rsidP="00960F0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960F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Faculty Mentor</w:t>
      </w:r>
      <w:r w:rsidR="00960F01" w:rsidRPr="00960F01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 Dr. Kristopher Benedict (Art &amp; Design)</w:t>
      </w:r>
      <w:r w:rsidR="00960F01" w:rsidRPr="00960F01">
        <w:rPr>
          <w:rStyle w:val="eop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</w:p>
    <w:p w14:paraId="61B6B19A" w14:textId="77777777" w:rsidR="009825C4" w:rsidRPr="00960F01" w:rsidRDefault="009825C4" w:rsidP="009825C4">
      <w:pPr>
        <w:spacing w:after="0" w:line="240" w:lineRule="auto"/>
        <w:rPr>
          <w:rStyle w:val="normaltextrun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1A9128BA" w14:textId="5BE4D754" w:rsidR="00C90AE4" w:rsidRPr="00C90AE4" w:rsidRDefault="00960F01" w:rsidP="00C90AE4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960F01">
        <w:rPr>
          <w:rStyle w:val="normaltextrun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My work of art is a series of 3 paintings of different still lif</w:t>
      </w:r>
      <w:bookmarkStart w:id="0" w:name="_GoBack"/>
      <w:bookmarkEnd w:id="0"/>
      <w:r w:rsidRPr="00960F01">
        <w:rPr>
          <w:rStyle w:val="normaltextrun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es.  One is completely black and white, one is various shades of red, and the final is combination of both reds and grays.  Each piece is meant to invoke a certain mood depending on the viewer, but all be tied back together with the use of color and imagery.</w:t>
      </w:r>
      <w:r w:rsidRPr="00960F01">
        <w:rPr>
          <w:rStyle w:val="eop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 w:rsidR="00C90AE4" w:rsidRPr="00960F01">
        <w:rPr>
          <w:rFonts w:asciiTheme="majorBidi" w:eastAsia="Times New Roman" w:hAnsiTheme="majorBidi" w:cstheme="majorBidi"/>
          <w:sz w:val="24"/>
          <w:szCs w:val="24"/>
        </w:rPr>
        <w:t> </w:t>
      </w:r>
    </w:p>
    <w:p w14:paraId="4DD42396" w14:textId="77777777" w:rsidR="00C90AE4" w:rsidRPr="00C90AE4" w:rsidRDefault="00C90AE4" w:rsidP="00C90AE4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960F01">
        <w:rPr>
          <w:rFonts w:asciiTheme="majorBidi" w:eastAsia="Times New Roman" w:hAnsiTheme="majorBidi" w:cstheme="majorBidi"/>
          <w:sz w:val="24"/>
          <w:szCs w:val="24"/>
        </w:rPr>
        <w:t> </w:t>
      </w:r>
    </w:p>
    <w:p w14:paraId="5E661E49" w14:textId="77777777" w:rsidR="00C90AE4" w:rsidRPr="00C90AE4" w:rsidRDefault="00C90AE4" w:rsidP="00C90AE4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960F01">
        <w:rPr>
          <w:rFonts w:asciiTheme="majorBidi" w:eastAsia="Times New Roman" w:hAnsiTheme="majorBidi" w:cstheme="majorBidi"/>
          <w:sz w:val="24"/>
          <w:szCs w:val="24"/>
        </w:rPr>
        <w:t> </w:t>
      </w:r>
    </w:p>
    <w:p w14:paraId="0EA4CCD6" w14:textId="77777777" w:rsidR="00C90AE4" w:rsidRPr="00C90AE4" w:rsidRDefault="00C90AE4" w:rsidP="00C90AE4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960F01">
        <w:rPr>
          <w:rFonts w:asciiTheme="majorBidi" w:eastAsia="Times New Roman" w:hAnsiTheme="majorBidi" w:cstheme="majorBidi"/>
          <w:sz w:val="24"/>
          <w:szCs w:val="24"/>
        </w:rPr>
        <w:t> </w:t>
      </w:r>
    </w:p>
    <w:p w14:paraId="6352D9F3" w14:textId="77777777" w:rsidR="00C90AE4" w:rsidRPr="00C90AE4" w:rsidRDefault="00C90AE4" w:rsidP="00C90AE4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960F01">
        <w:rPr>
          <w:rFonts w:asciiTheme="majorBidi" w:eastAsia="Times New Roman" w:hAnsiTheme="majorBidi" w:cstheme="majorBidi"/>
          <w:sz w:val="24"/>
          <w:szCs w:val="24"/>
        </w:rPr>
        <w:t> </w:t>
      </w:r>
    </w:p>
    <w:p w14:paraId="0D107B84" w14:textId="77777777" w:rsidR="00834106" w:rsidRPr="00834106" w:rsidRDefault="00834106" w:rsidP="00834106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960F01">
        <w:rPr>
          <w:rFonts w:asciiTheme="majorBidi" w:eastAsia="Times New Roman" w:hAnsiTheme="majorBidi" w:cstheme="majorBidi"/>
          <w:sz w:val="24"/>
          <w:szCs w:val="24"/>
        </w:rPr>
        <w:t> </w:t>
      </w:r>
    </w:p>
    <w:p w14:paraId="787928A3" w14:textId="23A6A11A" w:rsidR="00BE46F8" w:rsidRPr="00960F01" w:rsidRDefault="00BE46F8" w:rsidP="00834106">
      <w:pPr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</w:p>
    <w:sectPr w:rsidR="00BE46F8" w:rsidRPr="00960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37"/>
    <w:rsid w:val="000A505F"/>
    <w:rsid w:val="000A7902"/>
    <w:rsid w:val="001041B6"/>
    <w:rsid w:val="00156D0F"/>
    <w:rsid w:val="0016431B"/>
    <w:rsid w:val="001711A4"/>
    <w:rsid w:val="002372F3"/>
    <w:rsid w:val="002E6D5A"/>
    <w:rsid w:val="002F29A5"/>
    <w:rsid w:val="003267F6"/>
    <w:rsid w:val="00393B89"/>
    <w:rsid w:val="003968C5"/>
    <w:rsid w:val="003B5EAF"/>
    <w:rsid w:val="003D70F5"/>
    <w:rsid w:val="00490A02"/>
    <w:rsid w:val="004E7E49"/>
    <w:rsid w:val="005743CD"/>
    <w:rsid w:val="00574FD0"/>
    <w:rsid w:val="00575E89"/>
    <w:rsid w:val="005B3F37"/>
    <w:rsid w:val="005D54D3"/>
    <w:rsid w:val="006127F1"/>
    <w:rsid w:val="006162E6"/>
    <w:rsid w:val="00622B40"/>
    <w:rsid w:val="00647A21"/>
    <w:rsid w:val="006A72FB"/>
    <w:rsid w:val="007533AD"/>
    <w:rsid w:val="007F343C"/>
    <w:rsid w:val="00827954"/>
    <w:rsid w:val="00834106"/>
    <w:rsid w:val="00855554"/>
    <w:rsid w:val="008870A2"/>
    <w:rsid w:val="008A718B"/>
    <w:rsid w:val="009179F4"/>
    <w:rsid w:val="00953438"/>
    <w:rsid w:val="00960F01"/>
    <w:rsid w:val="009825C4"/>
    <w:rsid w:val="009E2C32"/>
    <w:rsid w:val="00A16FAD"/>
    <w:rsid w:val="00B6311B"/>
    <w:rsid w:val="00BA10BD"/>
    <w:rsid w:val="00BB35F4"/>
    <w:rsid w:val="00BC20A1"/>
    <w:rsid w:val="00BD379B"/>
    <w:rsid w:val="00BE46F8"/>
    <w:rsid w:val="00BF27BD"/>
    <w:rsid w:val="00C90AE4"/>
    <w:rsid w:val="00CD25AA"/>
    <w:rsid w:val="00D30A78"/>
    <w:rsid w:val="00EB46AE"/>
    <w:rsid w:val="00EC4676"/>
    <w:rsid w:val="00F8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10CB"/>
  <w15:docId w15:val="{6AE3D492-B03D-4B06-8F69-A60B26BE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27954"/>
  </w:style>
  <w:style w:type="character" w:customStyle="1" w:styleId="eop">
    <w:name w:val="eop"/>
    <w:basedOn w:val="DefaultParagraphFont"/>
    <w:rsid w:val="00827954"/>
  </w:style>
  <w:style w:type="paragraph" w:customStyle="1" w:styleId="paragraph">
    <w:name w:val="paragraph"/>
    <w:basedOn w:val="Normal"/>
    <w:rsid w:val="0032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37C0E9B17A44498BF592642D4ECA5" ma:contentTypeVersion="12" ma:contentTypeDescription="Create a new document." ma:contentTypeScope="" ma:versionID="b64175680337692cb2551d59f972e4fb">
  <xsd:schema xmlns:xsd="http://www.w3.org/2001/XMLSchema" xmlns:xs="http://www.w3.org/2001/XMLSchema" xmlns:p="http://schemas.microsoft.com/office/2006/metadata/properties" xmlns:ns3="8ba01db9-89e8-4dbd-b09b-f1bb22782f3e" xmlns:ns4="cd8c369e-ddd6-4fee-8136-828943a0a193" targetNamespace="http://schemas.microsoft.com/office/2006/metadata/properties" ma:root="true" ma:fieldsID="1a554bf74fdc63bcf84507267abbb033" ns3:_="" ns4:_="">
    <xsd:import namespace="8ba01db9-89e8-4dbd-b09b-f1bb22782f3e"/>
    <xsd:import namespace="cd8c369e-ddd6-4fee-8136-828943a0a1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01db9-89e8-4dbd-b09b-f1bb22782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c369e-ddd6-4fee-8136-828943a0a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4F0DF-8A9F-4316-A24F-22E2167268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846502-2B8A-400F-A5C9-88612A7BB626}">
  <ds:schemaRefs>
    <ds:schemaRef ds:uri="8ba01db9-89e8-4dbd-b09b-f1bb22782f3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d8c369e-ddd6-4fee-8136-828943a0a19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0F09C35-3864-4E61-81F5-A485A4110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01db9-89e8-4dbd-b09b-f1bb22782f3e"/>
    <ds:schemaRef ds:uri="cd8c369e-ddd6-4fee-8136-828943a0a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Andrea J</dc:creator>
  <cp:lastModifiedBy>Smith, Andrea J</cp:lastModifiedBy>
  <cp:revision>2</cp:revision>
  <dcterms:created xsi:type="dcterms:W3CDTF">2020-04-22T15:30:00Z</dcterms:created>
  <dcterms:modified xsi:type="dcterms:W3CDTF">2020-04-22T15:30:00Z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0x010100E4E37C0E9B17A44498BF592642D4ECA5</vt:lpwstr>
  </property>
</Properties>
</file>